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E6" w:rsidRDefault="00E370E6"/>
    <w:p w:rsidR="00404810" w:rsidRDefault="00DB2C49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C49" w:rsidRDefault="00DB2C49">
      <w:r>
        <w:t>We are an institution running M.Pharm in pharmacology with 15 seats intake and having EOA FOR THE SAME IN THE YEAR 2020-21. NO MATTER HOW MANY TIMES I CHANGE AND EDIT THE QUESTIONARE,AND THEN SAVE IT AS MENTIONED IN USER AMNUAL THE OPTION IS STILL BEING SAVED AS NO AS SHOWN IN SCREEN SHOT AND I AM NOT ABLE TO ADD M.PHARM IN COURSE DETAILS AND NOT ABLE TO GO BEYOND APPLIED INTAKE 2021-22.</w:t>
      </w:r>
    </w:p>
    <w:p w:rsidR="00DB2C49" w:rsidRDefault="00DB2C49">
      <w:r>
        <w:rPr>
          <w:noProof/>
        </w:rPr>
        <w:drawing>
          <wp:inline distT="0" distB="0" distL="0" distR="0">
            <wp:extent cx="5731510" cy="3222401"/>
            <wp:effectExtent l="19050" t="0" r="254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810" w:rsidRDefault="00404810"/>
    <w:sectPr w:rsidR="00404810" w:rsidSect="00E37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rtik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4810"/>
    <w:rsid w:val="00404810"/>
    <w:rsid w:val="00DB2C49"/>
    <w:rsid w:val="00E37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0E6"/>
    <w:rPr>
      <w:rFonts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4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338</Characters>
  <Application>Microsoft Office Word</Application>
  <DocSecurity>0</DocSecurity>
  <Lines>2</Lines>
  <Paragraphs>1</Paragraphs>
  <ScaleCrop>false</ScaleCrop>
  <Company>HP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Harindran</dc:creator>
  <cp:keywords/>
  <dc:description/>
  <cp:lastModifiedBy>Harindran</cp:lastModifiedBy>
  <cp:revision>3</cp:revision>
  <dcterms:created xsi:type="dcterms:W3CDTF">2021-03-31T13:22:00Z</dcterms:created>
  <dcterms:modified xsi:type="dcterms:W3CDTF">2021-03-31T22:57:00Z</dcterms:modified>
</cp:coreProperties>
</file>